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B1" w:rsidRPr="00926999" w:rsidRDefault="003523B1" w:rsidP="00352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926999">
        <w:rPr>
          <w:rFonts w:ascii="Times New Roman" w:hAnsi="Times New Roman" w:cs="Times New Roman"/>
          <w:sz w:val="28"/>
          <w:szCs w:val="28"/>
        </w:rPr>
        <w:t>Аннотация</w:t>
      </w:r>
    </w:p>
    <w:p w:rsidR="00C85516" w:rsidRPr="00926999" w:rsidRDefault="003523B1" w:rsidP="00352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926999">
        <w:rPr>
          <w:rFonts w:ascii="Times New Roman" w:hAnsi="Times New Roman" w:cs="Times New Roman"/>
          <w:sz w:val="28"/>
          <w:szCs w:val="28"/>
        </w:rPr>
        <w:t xml:space="preserve">к основной образовательной программе </w:t>
      </w:r>
      <w:r w:rsidR="004334B3">
        <w:rPr>
          <w:rFonts w:ascii="Times New Roman" w:hAnsi="Times New Roman" w:cs="Times New Roman"/>
          <w:sz w:val="28"/>
          <w:szCs w:val="28"/>
        </w:rPr>
        <w:t>начального</w:t>
      </w:r>
      <w:r w:rsidRPr="00926999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</w:p>
    <w:p w:rsidR="003523B1" w:rsidRPr="00926999" w:rsidRDefault="004334B3" w:rsidP="003523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23B1" w:rsidRPr="009269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="003523B1" w:rsidRPr="00926999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3523B1" w:rsidRPr="003523B1" w:rsidRDefault="003523B1" w:rsidP="00270A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начального общего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</w:t>
      </w:r>
      <w:r w:rsidR="00FA3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№388</w:t>
      </w:r>
    </w:p>
    <w:p w:rsidR="003523B1" w:rsidRPr="003523B1" w:rsidRDefault="003523B1" w:rsidP="00270A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523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3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3B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BF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523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3523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учреждении.</w:t>
      </w:r>
    </w:p>
    <w:p w:rsidR="003523B1" w:rsidRPr="003523B1" w:rsidRDefault="003523B1" w:rsidP="00270A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– программа деятельности всех участников</w:t>
      </w:r>
      <w:r w:rsidR="0092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отношений, которая состоит из следующих разделов:</w:t>
      </w:r>
    </w:p>
    <w:p w:rsidR="00270A7B" w:rsidRDefault="00270A7B" w:rsidP="00270A7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 xml:space="preserve">1. </w:t>
      </w:r>
      <w:r w:rsidR="00052BFE" w:rsidRPr="00052BFE">
        <w:rPr>
          <w:rFonts w:ascii="Times New Roman" w:hAnsi="Times New Roman" w:cs="Times New Roman"/>
          <w:spacing w:val="6"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r w:rsidRPr="0027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прописана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цель реализации программы.</w:t>
      </w:r>
    </w:p>
    <w:p w:rsidR="00270A7B" w:rsidRPr="00270A7B" w:rsidRDefault="00270A7B" w:rsidP="00270A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70A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формирования универсальных учебных действий у учащихся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A7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 начального общего образования, включающая формирование компетенций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A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A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A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A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A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A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технологий;</w:t>
      </w:r>
    </w:p>
    <w:p w:rsidR="00270A7B" w:rsidRPr="00270A7B" w:rsidRDefault="00270A7B" w:rsidP="00270A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52BFE" w:rsidRPr="00052BFE">
        <w:rPr>
          <w:rFonts w:ascii="Times New Roman" w:hAnsi="Times New Roman" w:cs="Times New Roman"/>
          <w:sz w:val="24"/>
          <w:szCs w:val="24"/>
        </w:rPr>
        <w:t xml:space="preserve">Программа духовно-нравственного развития, воспитания </w:t>
      </w:r>
      <w:proofErr w:type="gramStart"/>
      <w:r w:rsidR="00052BFE" w:rsidRPr="00052B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52BFE" w:rsidRPr="00052BFE">
        <w:rPr>
          <w:rFonts w:ascii="Times New Roman" w:hAnsi="Times New Roman" w:cs="Times New Roman"/>
          <w:sz w:val="24"/>
          <w:szCs w:val="24"/>
        </w:rPr>
        <w:t xml:space="preserve"> на ступени начального общего образования. </w:t>
      </w:r>
      <w:r w:rsidRPr="00270A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прописаны направления 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A7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духовно-нравственного развития учащихся в единстве урочной, внеурочной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A7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внешкольной деятельности, в совместной педагогической работе образовательного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A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 семьи и социума.</w:t>
      </w:r>
    </w:p>
    <w:p w:rsidR="00270A7B" w:rsidRPr="00270A7B" w:rsidRDefault="00270A7B" w:rsidP="00270A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 xml:space="preserve">4. </w:t>
      </w:r>
      <w:r w:rsidR="00052BFE" w:rsidRPr="00052BFE">
        <w:rPr>
          <w:rStyle w:val="Zag11"/>
          <w:rFonts w:ascii="Times New Roman" w:eastAsia="@Arial Unicode MS" w:hAnsi="Times New Roman" w:cs="Times New Roman"/>
          <w:sz w:val="24"/>
          <w:szCs w:val="24"/>
        </w:rPr>
        <w:t>Программа формирования  культуры здоро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в</w:t>
      </w:r>
      <w:bookmarkStart w:id="0" w:name="_GoBack"/>
      <w:bookmarkEnd w:id="0"/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ого и безопасного образа жизни - </w:t>
      </w:r>
      <w:r w:rsidRPr="00270A7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комплексная программа формирования знаний, установок,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A7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 ориентиров и норм поведения, обеспечивающих сохранение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A7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физического, психологического и социального здоровья учащихся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A7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 начального общего образования.</w:t>
      </w:r>
    </w:p>
    <w:p w:rsidR="00052BFE" w:rsidRPr="00052BFE" w:rsidRDefault="00270A7B" w:rsidP="00270A7B">
      <w:pPr>
        <w:spacing w:after="0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5. </w:t>
      </w:r>
      <w:r w:rsidR="00052BFE" w:rsidRPr="00052BFE">
        <w:rPr>
          <w:rFonts w:ascii="Times New Roman" w:hAnsi="Times New Roman" w:cs="Times New Roman"/>
          <w:sz w:val="24"/>
          <w:szCs w:val="24"/>
        </w:rPr>
        <w:t xml:space="preserve">Учебный план начального общего образования. </w:t>
      </w:r>
    </w:p>
    <w:p w:rsidR="00052BFE" w:rsidRPr="00052BFE" w:rsidRDefault="00270A7B" w:rsidP="00270A7B">
      <w:pPr>
        <w:suppressAutoHyphens/>
        <w:spacing w:after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52BFE" w:rsidRPr="00052BFE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</w:t>
      </w:r>
      <w:proofErr w:type="gramStart"/>
      <w:r w:rsidR="00052BFE" w:rsidRPr="00052BF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052BFE" w:rsidRPr="00052BFE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</w:t>
      </w:r>
      <w:r w:rsidR="00052BFE">
        <w:rPr>
          <w:rFonts w:ascii="Times New Roman" w:hAnsi="Times New Roman" w:cs="Times New Roman"/>
          <w:sz w:val="24"/>
          <w:szCs w:val="24"/>
        </w:rPr>
        <w:t>.</w:t>
      </w:r>
    </w:p>
    <w:p w:rsidR="00052BFE" w:rsidRPr="00052BFE" w:rsidRDefault="00270A7B" w:rsidP="00270A7B">
      <w:pPr>
        <w:suppressAutoHyphens/>
        <w:spacing w:after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52BFE" w:rsidRPr="00052BFE">
        <w:rPr>
          <w:rFonts w:ascii="Times New Roman" w:hAnsi="Times New Roman" w:cs="Times New Roman"/>
          <w:sz w:val="24"/>
          <w:szCs w:val="24"/>
        </w:rPr>
        <w:t>Программа коррекционной работы.</w:t>
      </w:r>
      <w:r w:rsidR="00052BFE" w:rsidRPr="00270A7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52BFE" w:rsidRPr="00052BFE" w:rsidSect="00C85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F4CD354"/>
    <w:name w:val="WW8Num2"/>
    <w:lvl w:ilvl="0">
      <w:start w:val="2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)"/>
      <w:lvlJc w:val="left"/>
      <w:pPr>
        <w:tabs>
          <w:tab w:val="num" w:pos="1760"/>
        </w:tabs>
        <w:ind w:left="176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3B1"/>
    <w:rsid w:val="00052BFE"/>
    <w:rsid w:val="001E371D"/>
    <w:rsid w:val="00270A7B"/>
    <w:rsid w:val="003523B1"/>
    <w:rsid w:val="0036349E"/>
    <w:rsid w:val="003E2ED2"/>
    <w:rsid w:val="004334B3"/>
    <w:rsid w:val="00926999"/>
    <w:rsid w:val="00C85516"/>
    <w:rsid w:val="00F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ED2"/>
    <w:pPr>
      <w:ind w:left="720"/>
      <w:contextualSpacing/>
    </w:pPr>
  </w:style>
  <w:style w:type="character" w:customStyle="1" w:styleId="Zag11">
    <w:name w:val="Zag_11"/>
    <w:rsid w:val="00052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6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2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6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</cp:lastModifiedBy>
  <cp:revision>5</cp:revision>
  <dcterms:created xsi:type="dcterms:W3CDTF">2017-10-25T13:44:00Z</dcterms:created>
  <dcterms:modified xsi:type="dcterms:W3CDTF">2018-08-31T16:48:00Z</dcterms:modified>
</cp:coreProperties>
</file>